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4" w:rsidRPr="00523E06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23E0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C37DF" w:rsidRPr="00523E0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еры безопасности при </w:t>
      </w:r>
      <w:proofErr w:type="gramStart"/>
      <w:r w:rsidR="008C37DF" w:rsidRPr="00523E06">
        <w:rPr>
          <w:rFonts w:ascii="Times New Roman" w:hAnsi="Times New Roman" w:cs="Times New Roman"/>
          <w:b/>
          <w:bCs/>
          <w:kern w:val="36"/>
          <w:sz w:val="24"/>
          <w:szCs w:val="24"/>
        </w:rPr>
        <w:t>выполнении  работ</w:t>
      </w:r>
      <w:proofErr w:type="gramEnd"/>
      <w:r w:rsidR="008C37DF" w:rsidRPr="00523E0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зимний период</w:t>
      </w:r>
    </w:p>
    <w:bookmarkEnd w:id="0"/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 зимнее время уборка прилегающей к зданиям территории не должна преп</w:t>
      </w:r>
      <w:r w:rsidR="002A3B1B">
        <w:rPr>
          <w:rFonts w:ascii="Times New Roman" w:hAnsi="Times New Roman" w:cs="Times New Roman"/>
          <w:sz w:val="24"/>
          <w:szCs w:val="24"/>
        </w:rPr>
        <w:t xml:space="preserve">ятствовать движению пешеходов и </w:t>
      </w:r>
      <w:r w:rsidRPr="008C37DF">
        <w:rPr>
          <w:rFonts w:ascii="Times New Roman" w:hAnsi="Times New Roman" w:cs="Times New Roman"/>
          <w:sz w:val="24"/>
          <w:szCs w:val="24"/>
        </w:rPr>
        <w:t xml:space="preserve">транспорта и должна включать: уборку снега с проездов и </w:t>
      </w:r>
      <w:r w:rsidR="002A3B1B" w:rsidRPr="008C37DF">
        <w:rPr>
          <w:rFonts w:ascii="Times New Roman" w:hAnsi="Times New Roman" w:cs="Times New Roman"/>
          <w:sz w:val="24"/>
          <w:szCs w:val="24"/>
        </w:rPr>
        <w:t>тротуаров,</w:t>
      </w:r>
      <w:r w:rsidRPr="008C37DF">
        <w:rPr>
          <w:rFonts w:ascii="Times New Roman" w:hAnsi="Times New Roman" w:cs="Times New Roman"/>
          <w:sz w:val="24"/>
          <w:szCs w:val="24"/>
        </w:rPr>
        <w:t xml:space="preserve"> и пешеходных зон; вывоз снега и снежно-ледяных образований; </w:t>
      </w:r>
      <w:proofErr w:type="spellStart"/>
      <w:r w:rsidRPr="008C37D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C37DF">
        <w:rPr>
          <w:rFonts w:ascii="Times New Roman" w:hAnsi="Times New Roman" w:cs="Times New Roman"/>
          <w:sz w:val="24"/>
          <w:szCs w:val="24"/>
        </w:rPr>
        <w:t xml:space="preserve"> обработку тротуаров и проездов.</w:t>
      </w:r>
    </w:p>
    <w:p w:rsidR="00F678A7" w:rsidRPr="008C37DF" w:rsidRDefault="00F0005E" w:rsidP="00F6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78A7" w:rsidRPr="008C37DF">
        <w:rPr>
          <w:rFonts w:ascii="Times New Roman" w:hAnsi="Times New Roman" w:cs="Times New Roman"/>
          <w:sz w:val="24"/>
          <w:szCs w:val="24"/>
        </w:rPr>
        <w:t>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AA39D4" w:rsidRPr="008C37DF" w:rsidRDefault="00F0005E" w:rsidP="00AA39D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F0005E">
        <w:rPr>
          <w:b/>
          <w:bCs/>
        </w:rPr>
        <w:t>Важно!</w:t>
      </w:r>
      <w:r>
        <w:rPr>
          <w:bCs/>
        </w:rPr>
        <w:t xml:space="preserve"> В</w:t>
      </w:r>
      <w:r w:rsidR="00AA39D4" w:rsidRPr="008C37DF">
        <w:rPr>
          <w:bCs/>
        </w:rPr>
        <w:t xml:space="preserve">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труда», </w:t>
      </w:r>
      <w:r w:rsidR="00AA39D4" w:rsidRPr="008C37DF">
        <w:rPr>
          <w:color w:val="242424"/>
          <w:shd w:val="clear" w:color="auto" w:fill="FFFFFF"/>
        </w:rPr>
        <w:t>работникам, выполняющим работы на открытом воздухе или в закрытых необогреваемых пом</w:t>
      </w:r>
      <w:r w:rsidR="00AA39D4" w:rsidRPr="008C37DF">
        <w:rPr>
          <w:rStyle w:val="h-normal"/>
          <w:color w:val="242424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 </w:t>
      </w:r>
      <w:r w:rsidR="00AA39D4" w:rsidRPr="008C37DF">
        <w:rPr>
          <w:rStyle w:val="colorff00ff"/>
          <w:color w:val="242424"/>
        </w:rPr>
        <w:t>правилами</w:t>
      </w:r>
      <w:r w:rsidR="00AA39D4" w:rsidRPr="008C37DF">
        <w:rPr>
          <w:rStyle w:val="fake-non-breaking-space"/>
          <w:color w:val="242424"/>
        </w:rPr>
        <w:t> </w:t>
      </w:r>
      <w:r w:rsidR="00AA39D4" w:rsidRPr="008C37DF">
        <w:rPr>
          <w:rStyle w:val="h-normal"/>
          <w:color w:val="242424"/>
        </w:rPr>
        <w:t>внутреннего трудового распорядка и (или) коллективным </w:t>
      </w:r>
      <w:r w:rsidR="00AA39D4" w:rsidRPr="008C37DF">
        <w:rPr>
          <w:rStyle w:val="colorff00ff"/>
          <w:color w:val="242424"/>
        </w:rPr>
        <w:t>договором</w:t>
      </w:r>
      <w:r w:rsidR="00AA39D4" w:rsidRPr="008C37DF">
        <w:rPr>
          <w:rStyle w:val="h-normal"/>
          <w:color w:val="242424"/>
        </w:rPr>
        <w:t>. 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B1B" w:rsidRDefault="002A3B1B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AA39D4" w:rsidRPr="008C37DF" w:rsidRDefault="00AA39D4" w:rsidP="00AA39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523E06">
        <w:rPr>
          <w:rFonts w:ascii="Times New Roman" w:hAnsi="Times New Roman" w:cs="Times New Roman"/>
          <w:sz w:val="24"/>
          <w:szCs w:val="24"/>
        </w:rPr>
        <w:t>Е.А. Хотина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2A3B1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2"/>
    <w:rsid w:val="000E3335"/>
    <w:rsid w:val="00156B7A"/>
    <w:rsid w:val="001E1C13"/>
    <w:rsid w:val="002026AD"/>
    <w:rsid w:val="002A3B1B"/>
    <w:rsid w:val="003F1224"/>
    <w:rsid w:val="00403D34"/>
    <w:rsid w:val="0045422B"/>
    <w:rsid w:val="0050056C"/>
    <w:rsid w:val="00510D22"/>
    <w:rsid w:val="00523E06"/>
    <w:rsid w:val="005F3268"/>
    <w:rsid w:val="006E1BB2"/>
    <w:rsid w:val="007807BF"/>
    <w:rsid w:val="007B6C4E"/>
    <w:rsid w:val="008C37DF"/>
    <w:rsid w:val="00942B7D"/>
    <w:rsid w:val="00972CDE"/>
    <w:rsid w:val="0099757E"/>
    <w:rsid w:val="009F43A2"/>
    <w:rsid w:val="00AA39D4"/>
    <w:rsid w:val="00B0787F"/>
    <w:rsid w:val="00B11277"/>
    <w:rsid w:val="00B21205"/>
    <w:rsid w:val="00B61447"/>
    <w:rsid w:val="00D324C2"/>
    <w:rsid w:val="00F0005E"/>
    <w:rsid w:val="00F678A7"/>
    <w:rsid w:val="00FC443E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D88D-9E30-4DC1-B3B5-41E0796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Твердова Виктория Станиславовна</cp:lastModifiedBy>
  <cp:revision>2</cp:revision>
  <cp:lastPrinted>2022-12-05T11:03:00Z</cp:lastPrinted>
  <dcterms:created xsi:type="dcterms:W3CDTF">2022-12-14T07:36:00Z</dcterms:created>
  <dcterms:modified xsi:type="dcterms:W3CDTF">2022-12-14T07:36:00Z</dcterms:modified>
</cp:coreProperties>
</file>